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EA" w:rsidRDefault="00A223C0" w:rsidP="00A22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 со школой.</w:t>
      </w:r>
    </w:p>
    <w:p w:rsidR="00A223C0" w:rsidRDefault="00A223C0" w:rsidP="00A22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2017 года во всех школах прошли выпускные вечера. В КГУ «Журавлевская средняя школа»</w:t>
      </w:r>
      <w:r w:rsidR="00AB6537">
        <w:rPr>
          <w:rFonts w:ascii="Times New Roman" w:hAnsi="Times New Roman" w:cs="Times New Roman"/>
          <w:sz w:val="28"/>
          <w:szCs w:val="28"/>
        </w:rPr>
        <w:t xml:space="preserve"> пятеро</w:t>
      </w:r>
      <w:r>
        <w:rPr>
          <w:rFonts w:ascii="Times New Roman" w:hAnsi="Times New Roman" w:cs="Times New Roman"/>
          <w:sz w:val="28"/>
          <w:szCs w:val="28"/>
        </w:rPr>
        <w:t xml:space="preserve"> учащихся 11 класса. Выпускной вечер начался  с торжественного выхода выпускников под аплодисменты зала. Поздравить выпускников пришло много гостей. Самым волнующим моментом для детей стало вручение аттестатов об окончании школы. Под звуки музыки директором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Баймагамбетовой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учащимся были вручены аттестаты. Также детей поздравила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Гильгенберг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и вручила цветы и подарки. Звучали поздравления, стихотворения, песни</w:t>
      </w:r>
      <w:r w:rsidR="00AB6537">
        <w:rPr>
          <w:rFonts w:ascii="Times New Roman" w:hAnsi="Times New Roman" w:cs="Times New Roman"/>
          <w:sz w:val="28"/>
          <w:szCs w:val="28"/>
        </w:rPr>
        <w:t>, слова напутствия</w:t>
      </w:r>
      <w:r>
        <w:rPr>
          <w:rFonts w:ascii="Times New Roman" w:hAnsi="Times New Roman" w:cs="Times New Roman"/>
          <w:sz w:val="28"/>
          <w:szCs w:val="28"/>
        </w:rPr>
        <w:t xml:space="preserve"> и просто теплые слова</w:t>
      </w:r>
      <w:r w:rsidR="00AB6537">
        <w:rPr>
          <w:rFonts w:ascii="Times New Roman" w:hAnsi="Times New Roman" w:cs="Times New Roman"/>
          <w:sz w:val="28"/>
          <w:szCs w:val="28"/>
        </w:rPr>
        <w:t xml:space="preserve">. Ответное слово было сказано и выпускниками школы. Слова благодарности были посвящены учителям и родителям. </w:t>
      </w:r>
    </w:p>
    <w:p w:rsidR="00AB6537" w:rsidRDefault="00AB6537" w:rsidP="00A22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желаем выпускникам найти свой путь в жизни и добиться хороших успехов!</w:t>
      </w:r>
    </w:p>
    <w:p w:rsidR="008375E0" w:rsidRDefault="008375E0" w:rsidP="00A223C0">
      <w:pPr>
        <w:rPr>
          <w:rFonts w:ascii="Times New Roman" w:hAnsi="Times New Roman" w:cs="Times New Roman"/>
          <w:sz w:val="28"/>
          <w:szCs w:val="28"/>
        </w:rPr>
      </w:pPr>
    </w:p>
    <w:sectPr w:rsidR="008375E0" w:rsidSect="005E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23C0"/>
    <w:rsid w:val="005A1D70"/>
    <w:rsid w:val="005E2EEA"/>
    <w:rsid w:val="005F1ADD"/>
    <w:rsid w:val="008375E0"/>
    <w:rsid w:val="00A223C0"/>
    <w:rsid w:val="00AB6537"/>
    <w:rsid w:val="00C8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2017-06-22T04:27:00Z</dcterms:created>
  <dcterms:modified xsi:type="dcterms:W3CDTF">2017-06-22T05:01:00Z</dcterms:modified>
</cp:coreProperties>
</file>